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0A2CE65" w14:paraId="14E617A6" wp14:textId="238B767A">
      <w:pPr>
        <w:jc w:val="center"/>
        <w:rPr>
          <w:b w:val="1"/>
          <w:bCs w:val="1"/>
          <w:sz w:val="28"/>
          <w:szCs w:val="28"/>
        </w:rPr>
      </w:pPr>
      <w:bookmarkStart w:name="_GoBack" w:id="0"/>
      <w:bookmarkEnd w:id="0"/>
      <w:r w:rsidRPr="30A2CE65" w:rsidR="30A2CE65">
        <w:rPr>
          <w:b w:val="1"/>
          <w:bCs w:val="1"/>
          <w:sz w:val="28"/>
          <w:szCs w:val="28"/>
        </w:rPr>
        <w:t>Déroulement des cours</w:t>
      </w:r>
    </w:p>
    <w:p xmlns:wp14="http://schemas.microsoft.com/office/word/2010/wordml" w:rsidP="30A2CE65" w14:paraId="3C3AE07E" wp14:textId="32188521">
      <w:pPr>
        <w:pStyle w:val="Normal"/>
        <w:jc w:val="center"/>
      </w:pPr>
    </w:p>
    <w:p xmlns:wp14="http://schemas.microsoft.com/office/word/2010/wordml" w:rsidP="30A2CE65" w14:paraId="68DB47A8" wp14:textId="7C0AFEF8">
      <w:pPr>
        <w:pStyle w:val="Normal"/>
        <w:jc w:val="center"/>
      </w:pPr>
    </w:p>
    <w:p xmlns:wp14="http://schemas.microsoft.com/office/word/2010/wordml" w:rsidP="30A2CE65" w14:paraId="5AB53C13" wp14:textId="751D57FB">
      <w:pPr>
        <w:pStyle w:val="Normal"/>
      </w:pPr>
      <w:r w:rsidR="30A2CE65">
        <w:rPr/>
        <w:t>Pour votre confort, nous vous suggérons :</w:t>
      </w:r>
    </w:p>
    <w:p xmlns:wp14="http://schemas.microsoft.com/office/word/2010/wordml" w:rsidP="30A2CE65" w14:paraId="26DCFC82" wp14:textId="2702FEE3">
      <w:pPr>
        <w:pStyle w:val="Normal"/>
      </w:pPr>
      <w:r w:rsidR="30A2CE65">
        <w:rPr/>
        <w:t>• D’apporter par mesure d’hygiène un tapis personnel,</w:t>
      </w:r>
    </w:p>
    <w:p xmlns:wp14="http://schemas.microsoft.com/office/word/2010/wordml" w:rsidP="30A2CE65" w14:paraId="597C3D98" wp14:textId="01E26EA8">
      <w:pPr>
        <w:pStyle w:val="Normal"/>
      </w:pPr>
      <w:r w:rsidR="30A2CE65">
        <w:rPr/>
        <w:t>• De prévoir une bouteille d’eau, une serviette,</w:t>
      </w:r>
    </w:p>
    <w:p xmlns:wp14="http://schemas.microsoft.com/office/word/2010/wordml" w:rsidP="30A2CE65" w14:paraId="711CF43C" wp14:textId="0D5CF958">
      <w:pPr>
        <w:pStyle w:val="Normal"/>
      </w:pPr>
      <w:r w:rsidR="30A2CE65">
        <w:rPr/>
        <w:t>• Des vêtements adaptés à la pratique sportive,</w:t>
      </w:r>
    </w:p>
    <w:p xmlns:wp14="http://schemas.microsoft.com/office/word/2010/wordml" w:rsidP="30A2CE65" w14:paraId="30D6B0E3" wp14:textId="3177D17C">
      <w:pPr>
        <w:pStyle w:val="Normal"/>
        <w:rPr>
          <w:sz w:val="28"/>
          <w:szCs w:val="28"/>
        </w:rPr>
      </w:pPr>
      <w:r w:rsidRPr="30A2CE65" w:rsidR="30A2CE65">
        <w:rPr>
          <w:sz w:val="28"/>
          <w:szCs w:val="28"/>
        </w:rPr>
        <w:t>• D’une paire de chaussures de sport réservée uniquement à la pratique en salle.</w:t>
      </w:r>
    </w:p>
    <w:p xmlns:wp14="http://schemas.microsoft.com/office/word/2010/wordml" w:rsidP="30A2CE65" w14:paraId="120826F9" wp14:textId="4ED9FBE6">
      <w:pPr>
        <w:pStyle w:val="Normal"/>
        <w:rPr>
          <w:sz w:val="28"/>
          <w:szCs w:val="28"/>
        </w:rPr>
      </w:pPr>
      <w:r w:rsidRPr="30A2CE65" w:rsidR="30A2CE65">
        <w:rPr>
          <w:sz w:val="28"/>
          <w:szCs w:val="28"/>
        </w:rPr>
        <w:t>Dans le respect des salles mises à disposition gratuitement,</w:t>
      </w:r>
    </w:p>
    <w:p xmlns:wp14="http://schemas.microsoft.com/office/word/2010/wordml" w:rsidP="30A2CE65" w14:paraId="3BFEFB25" wp14:textId="79788E78">
      <w:pPr>
        <w:pStyle w:val="Normal"/>
        <w:rPr>
          <w:sz w:val="28"/>
          <w:szCs w:val="28"/>
        </w:rPr>
      </w:pPr>
      <w:r w:rsidRPr="30A2CE65" w:rsidR="30A2CE65">
        <w:rPr>
          <w:sz w:val="28"/>
          <w:szCs w:val="28"/>
        </w:rPr>
        <w:t>nous vous demandons de changer obligatoirement de chaussures avant d’accéder à la salle.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7600A9"/>
    <w:rsid w:val="30A2CE65"/>
    <w:rsid w:val="5676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00A9"/>
  <w15:chartTrackingRefBased/>
  <w15:docId w15:val="{73F7F27E-670B-412D-BDCB-59F40C4154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2022-07-17T12:03:28.5087011Z</dcterms:created>
  <dcterms:modified xsi:type="dcterms:W3CDTF">2022-07-17T12:05:04.7943740Z</dcterms:modified>
  <dc:creator>Evelyne Gouadon</dc:creator>
  <lastModifiedBy>Evelyne Gouadon</lastModifiedBy>
</coreProperties>
</file>